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FA" w:rsidRPr="0088160D" w:rsidRDefault="00E907FA" w:rsidP="00E907F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E907FA" w:rsidRPr="0088160D" w:rsidRDefault="00E907FA" w:rsidP="00E907FA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7FA" w:rsidRPr="0088160D" w:rsidRDefault="00E907FA" w:rsidP="00E907F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E907FA" w:rsidRPr="0088160D" w:rsidRDefault="00E907FA" w:rsidP="00E907F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E907FA" w:rsidRDefault="00E907FA" w:rsidP="00E907FA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7FA" w:rsidRPr="0088160D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E907FA" w:rsidRPr="0088160D" w:rsidRDefault="00E907FA" w:rsidP="00E907F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E907FA" w:rsidRPr="0088160D" w:rsidRDefault="00E907FA" w:rsidP="00E907F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E907FA" w:rsidRDefault="00E907FA" w:rsidP="00E907F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12 </w:t>
      </w:r>
    </w:p>
    <w:p w:rsidR="00E907FA" w:rsidRDefault="00E907FA" w:rsidP="00E907F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ольшекирсановка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с.Кульбаково</w:t>
      </w:r>
      <w:proofErr w:type="spellEnd"/>
      <w:r>
        <w:rPr>
          <w:rFonts w:ascii="Times New Roman" w:hAnsi="Times New Roman"/>
          <w:sz w:val="28"/>
          <w:szCs w:val="28"/>
        </w:rPr>
        <w:t>, заведующая отделением – Науменко Л.</w:t>
      </w:r>
      <w:r w:rsidR="00F233D7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E907FA" w:rsidRPr="0088160D" w:rsidRDefault="00E907FA" w:rsidP="00E907F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FA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E907FA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Чаленко Т.М.</w:t>
      </w:r>
    </w:p>
    <w:p w:rsidR="00E907FA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№5  Кривенко О.В.</w:t>
      </w:r>
    </w:p>
    <w:p w:rsidR="00E907FA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№1 Синеоковой Е.В.</w:t>
      </w:r>
    </w:p>
    <w:p w:rsidR="00E907FA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6 </w:t>
      </w:r>
      <w:proofErr w:type="spellStart"/>
      <w:r>
        <w:rPr>
          <w:rFonts w:ascii="Times New Roman" w:hAnsi="Times New Roman"/>
          <w:sz w:val="28"/>
          <w:szCs w:val="28"/>
        </w:rPr>
        <w:t>Васильчуковой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Н.Ю. </w:t>
      </w:r>
    </w:p>
    <w:p w:rsidR="00350718" w:rsidRDefault="00350718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№9 Савкиной И.В.</w:t>
      </w:r>
    </w:p>
    <w:p w:rsidR="00E907FA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 w:rsidR="00350718">
        <w:rPr>
          <w:rFonts w:ascii="Times New Roman" w:hAnsi="Times New Roman"/>
          <w:sz w:val="28"/>
          <w:szCs w:val="28"/>
        </w:rPr>
        <w:t>10 Горбатенко И.В.</w:t>
      </w:r>
    </w:p>
    <w:p w:rsidR="00350718" w:rsidRDefault="00350718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№11 Бугаевой Е.Н.</w:t>
      </w:r>
    </w:p>
    <w:p w:rsidR="00350718" w:rsidRDefault="00350718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№13 Назаровой Н.В.</w:t>
      </w:r>
    </w:p>
    <w:p w:rsidR="00350718" w:rsidRDefault="00350718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E907FA" w:rsidRPr="0088160D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7FA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</w:t>
      </w:r>
      <w:r w:rsidR="003507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50718">
        <w:rPr>
          <w:rFonts w:ascii="Times New Roman" w:hAnsi="Times New Roman"/>
          <w:sz w:val="28"/>
          <w:szCs w:val="28"/>
        </w:rPr>
        <w:t>Б</w:t>
      </w:r>
      <w:proofErr w:type="gramEnd"/>
      <w:r w:rsidR="00350718">
        <w:rPr>
          <w:rFonts w:ascii="Times New Roman" w:hAnsi="Times New Roman"/>
          <w:sz w:val="28"/>
          <w:szCs w:val="28"/>
        </w:rPr>
        <w:t>ольшекирсановка,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718">
        <w:rPr>
          <w:rFonts w:ascii="Times New Roman" w:hAnsi="Times New Roman"/>
          <w:sz w:val="28"/>
          <w:szCs w:val="28"/>
        </w:rPr>
        <w:t>Кульбак</w:t>
      </w:r>
      <w:r>
        <w:rPr>
          <w:rFonts w:ascii="Times New Roman" w:hAnsi="Times New Roman"/>
          <w:sz w:val="28"/>
          <w:szCs w:val="28"/>
        </w:rPr>
        <w:t>ово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 w:rsidR="00350718">
        <w:rPr>
          <w:rFonts w:ascii="Times New Roman" w:hAnsi="Times New Roman"/>
          <w:sz w:val="28"/>
          <w:szCs w:val="28"/>
        </w:rPr>
        <w:t>Науменко Лариса Александровна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E907FA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</w:t>
      </w:r>
      <w:r w:rsidR="0057552C">
        <w:rPr>
          <w:rFonts w:ascii="Times New Roman" w:hAnsi="Times New Roman"/>
          <w:sz w:val="28"/>
          <w:szCs w:val="28"/>
        </w:rPr>
        <w:t>1</w:t>
      </w:r>
      <w:r w:rsidR="00350718">
        <w:rPr>
          <w:rFonts w:ascii="Times New Roman" w:hAnsi="Times New Roman"/>
          <w:sz w:val="28"/>
          <w:szCs w:val="28"/>
        </w:rPr>
        <w:t>2</w:t>
      </w:r>
      <w:r w:rsidR="00575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настоящее время на обслуживании находится  </w:t>
      </w:r>
      <w:r w:rsidR="00350718">
        <w:rPr>
          <w:rFonts w:ascii="Times New Roman" w:hAnsi="Times New Roman"/>
          <w:sz w:val="28"/>
          <w:szCs w:val="28"/>
        </w:rPr>
        <w:t>111 получателей социальных услуг</w:t>
      </w:r>
      <w:r>
        <w:rPr>
          <w:rFonts w:ascii="Times New Roman" w:hAnsi="Times New Roman"/>
          <w:sz w:val="28"/>
          <w:szCs w:val="28"/>
        </w:rPr>
        <w:t>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 w:rsidR="0035071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социальных работник</w:t>
      </w:r>
      <w:r w:rsidR="0035071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 На момент проверки  не все </w:t>
      </w:r>
      <w:r w:rsidR="0057552C">
        <w:rPr>
          <w:rFonts w:ascii="Times New Roman" w:hAnsi="Times New Roman"/>
          <w:sz w:val="28"/>
          <w:szCs w:val="28"/>
        </w:rPr>
        <w:t xml:space="preserve">получатели социальных услуг </w:t>
      </w:r>
      <w:r>
        <w:rPr>
          <w:rFonts w:ascii="Times New Roman" w:hAnsi="Times New Roman"/>
          <w:sz w:val="28"/>
          <w:szCs w:val="28"/>
        </w:rPr>
        <w:t>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отсутствовали 2 человека:  </w:t>
      </w:r>
      <w:proofErr w:type="spellStart"/>
      <w:r w:rsidR="00350718">
        <w:rPr>
          <w:rFonts w:ascii="Times New Roman" w:hAnsi="Times New Roman"/>
          <w:sz w:val="28"/>
          <w:szCs w:val="28"/>
        </w:rPr>
        <w:t>Бекиев</w:t>
      </w:r>
      <w:proofErr w:type="spellEnd"/>
      <w:r w:rsidR="00350718">
        <w:rPr>
          <w:rFonts w:ascii="Times New Roman" w:hAnsi="Times New Roman"/>
          <w:sz w:val="28"/>
          <w:szCs w:val="28"/>
        </w:rPr>
        <w:t xml:space="preserve"> С.Х.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50718">
        <w:rPr>
          <w:rFonts w:ascii="Times New Roman" w:hAnsi="Times New Roman"/>
          <w:sz w:val="28"/>
          <w:szCs w:val="28"/>
        </w:rPr>
        <w:t>Максюта Р.А.</w:t>
      </w:r>
      <w:r>
        <w:rPr>
          <w:rFonts w:ascii="Times New Roman" w:hAnsi="Times New Roman"/>
          <w:sz w:val="28"/>
          <w:szCs w:val="28"/>
        </w:rPr>
        <w:t>, так как они у</w:t>
      </w:r>
      <w:r w:rsidR="0057552C">
        <w:rPr>
          <w:rFonts w:ascii="Times New Roman" w:hAnsi="Times New Roman"/>
          <w:sz w:val="28"/>
          <w:szCs w:val="28"/>
        </w:rPr>
        <w:t xml:space="preserve">ехали в </w:t>
      </w:r>
      <w:proofErr w:type="gramStart"/>
      <w:r w:rsidR="0057552C">
        <w:rPr>
          <w:rFonts w:ascii="Times New Roman" w:hAnsi="Times New Roman"/>
          <w:sz w:val="28"/>
          <w:szCs w:val="28"/>
        </w:rPr>
        <w:t>Матвеево-Курганскую</w:t>
      </w:r>
      <w:proofErr w:type="gramEnd"/>
      <w:r w:rsidR="0057552C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 xml:space="preserve">, все остальные находились дома. Таким образом,  комиссия посетила </w:t>
      </w:r>
      <w:r w:rsidR="00350718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 получателей  социальных услуг.</w:t>
      </w:r>
    </w:p>
    <w:p w:rsidR="00E907FA" w:rsidRPr="0088160D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E907FA" w:rsidRPr="0088160D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546F08" w:rsidRDefault="00E907FA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</w:t>
      </w:r>
      <w:r w:rsidR="0057552C">
        <w:rPr>
          <w:rFonts w:ascii="Times New Roman" w:hAnsi="Times New Roman"/>
          <w:sz w:val="28"/>
          <w:szCs w:val="28"/>
        </w:rPr>
        <w:t xml:space="preserve">получатели социальных услуг </w:t>
      </w:r>
      <w:r>
        <w:rPr>
          <w:rFonts w:ascii="Times New Roman" w:hAnsi="Times New Roman"/>
          <w:sz w:val="28"/>
          <w:szCs w:val="28"/>
        </w:rPr>
        <w:t>очень довольны нашей службой, выражают благодарность заведующей отделение</w:t>
      </w:r>
      <w:r w:rsidR="00350718">
        <w:rPr>
          <w:rFonts w:ascii="Times New Roman" w:hAnsi="Times New Roman"/>
          <w:sz w:val="28"/>
          <w:szCs w:val="28"/>
        </w:rPr>
        <w:t xml:space="preserve">м и всем социальным работникам ОСО №12 </w:t>
      </w:r>
      <w:r>
        <w:rPr>
          <w:rFonts w:ascii="Times New Roman" w:hAnsi="Times New Roman"/>
          <w:sz w:val="28"/>
          <w:szCs w:val="28"/>
        </w:rPr>
        <w:t xml:space="preserve"> за хорошую работу.</w:t>
      </w:r>
    </w:p>
    <w:p w:rsidR="00546F08" w:rsidRDefault="00546F08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Получатели социальных услуг </w:t>
      </w:r>
      <w:proofErr w:type="spellStart"/>
      <w:r>
        <w:rPr>
          <w:rFonts w:ascii="Times New Roman" w:hAnsi="Times New Roman"/>
          <w:sz w:val="28"/>
          <w:szCs w:val="28"/>
        </w:rPr>
        <w:t>Новохатько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и Барабаш З.П. не довольны</w:t>
      </w:r>
    </w:p>
    <w:p w:rsidR="00546F08" w:rsidRDefault="00546F08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тарифами, говорят, что все дорого. Даны разъяснения по методике расчетов тарифов и законодательной базе. </w:t>
      </w:r>
    </w:p>
    <w:p w:rsidR="00E907FA" w:rsidRDefault="00E907FA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907FA" w:rsidRDefault="00E907FA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907FA" w:rsidRPr="006D7B9E" w:rsidRDefault="00E907FA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7FA" w:rsidRPr="006D7B9E" w:rsidRDefault="00E907FA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E907FA" w:rsidRDefault="00E907FA" w:rsidP="00E907F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</w:t>
      </w:r>
    </w:p>
    <w:p w:rsidR="00E907FA" w:rsidRPr="006D39A7" w:rsidRDefault="00E907FA" w:rsidP="00E907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4A06AE" w:rsidRDefault="00E907FA" w:rsidP="00E907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6AE">
        <w:rPr>
          <w:rFonts w:ascii="Times New Roman" w:hAnsi="Times New Roman"/>
          <w:sz w:val="28"/>
          <w:szCs w:val="28"/>
        </w:rPr>
        <w:t>Особое внимание комиссия обратила на планирование социальных и дополнительных услуг социальными работниками. Замечаний по графикам обслуживания нет. Графики составлены продуманно, с перерывом на обед.</w:t>
      </w:r>
    </w:p>
    <w:p w:rsidR="0057552C" w:rsidRDefault="00E907FA" w:rsidP="00546F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552C">
        <w:rPr>
          <w:rFonts w:ascii="Times New Roman" w:hAnsi="Times New Roman"/>
          <w:sz w:val="28"/>
          <w:szCs w:val="28"/>
        </w:rPr>
        <w:t>Замечаний по  личным делам получателей социальных услуг нет, медкарты переоформляются вовремя - 1 раз в три года, флюорография – 1 раз в два года.</w:t>
      </w:r>
    </w:p>
    <w:p w:rsidR="0057552C" w:rsidRDefault="0057552C" w:rsidP="0057552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F08" w:rsidRPr="0057552C" w:rsidRDefault="00546F08" w:rsidP="0057552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552C">
        <w:rPr>
          <w:rFonts w:ascii="Times New Roman" w:hAnsi="Times New Roman"/>
          <w:sz w:val="28"/>
          <w:szCs w:val="28"/>
        </w:rPr>
        <w:t>Просьба членов комиссии:</w:t>
      </w:r>
    </w:p>
    <w:p w:rsidR="00546F08" w:rsidRPr="00546F08" w:rsidRDefault="00546F08" w:rsidP="00546F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Обратиться к главному редактору газеты «Родник» </w:t>
      </w:r>
      <w:proofErr w:type="spellStart"/>
      <w:r>
        <w:rPr>
          <w:rFonts w:ascii="Times New Roman" w:hAnsi="Times New Roman"/>
          <w:sz w:val="28"/>
          <w:szCs w:val="28"/>
        </w:rPr>
        <w:t>Дулиной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чтобы написали в газете </w:t>
      </w:r>
      <w:r w:rsidR="0057552C">
        <w:rPr>
          <w:rFonts w:ascii="Times New Roman" w:hAnsi="Times New Roman"/>
          <w:sz w:val="28"/>
          <w:szCs w:val="28"/>
        </w:rPr>
        <w:t xml:space="preserve">«Родник» </w:t>
      </w:r>
      <w:r>
        <w:rPr>
          <w:rFonts w:ascii="Times New Roman" w:hAnsi="Times New Roman"/>
          <w:sz w:val="28"/>
          <w:szCs w:val="28"/>
        </w:rPr>
        <w:t xml:space="preserve">об интересном человеке – получателе социальных услуг Гончаровой Татьяне Николаевне, проживающей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ульбаково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пер.Школьный,63, которая </w:t>
      </w:r>
      <w:r w:rsidR="004A06AE">
        <w:rPr>
          <w:rFonts w:ascii="Times New Roman" w:hAnsi="Times New Roman"/>
          <w:sz w:val="28"/>
          <w:szCs w:val="28"/>
        </w:rPr>
        <w:t xml:space="preserve">всю жизнь проработала у нас в районе, очень отзывчивый человек, занимается </w:t>
      </w:r>
      <w:r>
        <w:rPr>
          <w:rFonts w:ascii="Times New Roman" w:hAnsi="Times New Roman"/>
          <w:sz w:val="28"/>
          <w:szCs w:val="28"/>
        </w:rPr>
        <w:t>благотворительностью, пишет стихи</w:t>
      </w:r>
      <w:r w:rsidR="004A06AE">
        <w:rPr>
          <w:rFonts w:ascii="Times New Roman" w:hAnsi="Times New Roman"/>
          <w:sz w:val="28"/>
          <w:szCs w:val="28"/>
        </w:rPr>
        <w:t>.</w:t>
      </w:r>
    </w:p>
    <w:p w:rsidR="00E907FA" w:rsidRDefault="00E907FA" w:rsidP="00E907FA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907FA" w:rsidRPr="00B40AE7" w:rsidRDefault="00E907FA" w:rsidP="00E907FA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40AE7">
        <w:rPr>
          <w:rFonts w:ascii="Times New Roman" w:hAnsi="Times New Roman"/>
          <w:sz w:val="28"/>
          <w:szCs w:val="28"/>
        </w:rPr>
        <w:t>Члены комиссии:</w:t>
      </w:r>
    </w:p>
    <w:p w:rsidR="00E907FA" w:rsidRDefault="00E907FA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 _______________</w:t>
      </w:r>
      <w:r w:rsidR="004A06AE">
        <w:rPr>
          <w:rFonts w:ascii="Times New Roman" w:hAnsi="Times New Roman"/>
          <w:sz w:val="28"/>
          <w:szCs w:val="28"/>
        </w:rPr>
        <w:t xml:space="preserve">               </w:t>
      </w:r>
    </w:p>
    <w:p w:rsidR="00E907FA" w:rsidRDefault="00350718" w:rsidP="00E907F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 О.В.</w:t>
      </w:r>
      <w:r w:rsidR="00E907FA">
        <w:rPr>
          <w:rFonts w:ascii="Times New Roman" w:hAnsi="Times New Roman"/>
          <w:sz w:val="28"/>
          <w:szCs w:val="28"/>
        </w:rPr>
        <w:t xml:space="preserve">     ____________</w:t>
      </w:r>
    </w:p>
    <w:p w:rsidR="00E907FA" w:rsidRDefault="00350718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Синеокова Е.В. </w:t>
      </w:r>
      <w:r w:rsidR="00E907FA">
        <w:rPr>
          <w:rFonts w:ascii="Times New Roman" w:hAnsi="Times New Roman"/>
          <w:sz w:val="28"/>
          <w:szCs w:val="28"/>
        </w:rPr>
        <w:t xml:space="preserve">    ___________</w:t>
      </w:r>
    </w:p>
    <w:p w:rsidR="00E907FA" w:rsidRDefault="00350718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Савкина И.В. </w:t>
      </w:r>
      <w:r w:rsidR="00E907FA">
        <w:rPr>
          <w:rFonts w:ascii="Times New Roman" w:hAnsi="Times New Roman"/>
          <w:sz w:val="28"/>
          <w:szCs w:val="28"/>
        </w:rPr>
        <w:t xml:space="preserve"> ____________</w:t>
      </w:r>
    </w:p>
    <w:p w:rsidR="00350718" w:rsidRDefault="00350718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Н.В. ______________</w:t>
      </w:r>
    </w:p>
    <w:p w:rsidR="00350718" w:rsidRDefault="00350718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Горбатенко И.В. ____________</w:t>
      </w:r>
    </w:p>
    <w:p w:rsidR="00350718" w:rsidRDefault="00350718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Бугаева Е.Н. _________________</w:t>
      </w:r>
    </w:p>
    <w:p w:rsidR="00350718" w:rsidRDefault="00546F08" w:rsidP="00E907F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____________</w:t>
      </w:r>
    </w:p>
    <w:p w:rsidR="004A06AE" w:rsidRDefault="004A06AE" w:rsidP="004A06A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_________________</w:t>
      </w:r>
    </w:p>
    <w:p w:rsidR="004A06AE" w:rsidRDefault="004A06AE" w:rsidP="004A06AE"/>
    <w:p w:rsidR="00E907FA" w:rsidRDefault="00E907FA" w:rsidP="00E907FA"/>
    <w:p w:rsidR="00E907FA" w:rsidRDefault="00E907FA" w:rsidP="00E907FA"/>
    <w:p w:rsidR="00F6481F" w:rsidRDefault="00F6481F"/>
    <w:sectPr w:rsidR="00F6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85B"/>
    <w:multiLevelType w:val="hybridMultilevel"/>
    <w:tmpl w:val="F01C28F6"/>
    <w:lvl w:ilvl="0" w:tplc="8E362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FA"/>
    <w:rsid w:val="00350718"/>
    <w:rsid w:val="004A06AE"/>
    <w:rsid w:val="00546F08"/>
    <w:rsid w:val="0057552C"/>
    <w:rsid w:val="00E907FA"/>
    <w:rsid w:val="00F233D7"/>
    <w:rsid w:val="00F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3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3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2017-08-10T11:01:00Z</cp:lastPrinted>
  <dcterms:created xsi:type="dcterms:W3CDTF">2017-08-10T10:06:00Z</dcterms:created>
  <dcterms:modified xsi:type="dcterms:W3CDTF">2017-08-10T11:06:00Z</dcterms:modified>
</cp:coreProperties>
</file>